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5E" w:rsidRDefault="00852879" w:rsidP="009675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1FFD34" wp14:editId="69419A3E">
                <wp:simplePos x="0" y="0"/>
                <wp:positionH relativeFrom="column">
                  <wp:posOffset>2884805</wp:posOffset>
                </wp:positionH>
                <wp:positionV relativeFrom="paragraph">
                  <wp:posOffset>-714632</wp:posOffset>
                </wp:positionV>
                <wp:extent cx="3529965" cy="1214755"/>
                <wp:effectExtent l="0" t="0" r="0" b="4445"/>
                <wp:wrapNone/>
                <wp:docPr id="1" name="Casetă tex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9965" cy="1214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07ED5" w:rsidRPr="00CC4A8B" w:rsidRDefault="00C464AA" w:rsidP="0026379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CC4A8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Școala</w:t>
                            </w:r>
                            <w:r w:rsidR="008528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 Colegiul ………</w:t>
                            </w:r>
                            <w:r w:rsidR="00553A68" w:rsidRPr="00CC4A8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07920" w:rsidRPr="00CC4A8B" w:rsidRDefault="00C464AA" w:rsidP="00C464A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C4A8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 w:rsidR="007C3C3F" w:rsidRPr="00CC4A8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Director:</w:t>
                            </w:r>
                            <w:r w:rsidR="00070CD6" w:rsidRPr="00CC4A8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914C3" w:rsidRPr="00CC4A8B" w:rsidRDefault="00C464AA" w:rsidP="00C464A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CC4A8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                    </w:t>
                            </w:r>
                            <w:r w:rsidR="00E07920" w:rsidRPr="00CC4A8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Prof.</w:t>
                            </w:r>
                            <w:r w:rsidR="0026379A" w:rsidRPr="00CC4A8B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26379A" w:rsidRPr="00CC4A8B">
                              <w:rPr>
                                <w:rFonts w:ascii="Arial" w:hAnsi="Arial" w:cs="Arial"/>
                                <w:i/>
                                <w:color w:val="545454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7C3C3F" w:rsidRPr="00CC4A8B" w:rsidRDefault="00C464AA" w:rsidP="00C464A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C4A8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="007C3C3F" w:rsidRPr="00CC4A8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Nr………din……….</w:t>
                            </w:r>
                          </w:p>
                          <w:p w:rsidR="007C3C3F" w:rsidRPr="007C3C3F" w:rsidRDefault="007C3C3F" w:rsidP="007C3C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1" o:spid="_x0000_s1026" type="#_x0000_t202" style="position:absolute;left:0;text-align:left;margin-left:227.15pt;margin-top:-56.25pt;width:277.95pt;height:9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" fillcolor="window" stroked="f" strokeweight=".5pt">
                <v:textbox>
                  <w:txbxContent>
                    <w:p w:rsidR="00F07ED5" w:rsidRPr="00CC4A8B" w:rsidRDefault="00C464AA" w:rsidP="0026379A">
                      <w:pPr>
                        <w:spacing w:line="240" w:lineRule="auto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CC4A8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Școala</w:t>
                      </w:r>
                      <w:r w:rsidR="008528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 Colegiul ………</w:t>
                      </w:r>
                      <w:r w:rsidR="00553A68" w:rsidRPr="00CC4A8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07920" w:rsidRPr="00CC4A8B" w:rsidRDefault="00C464AA" w:rsidP="00C464AA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C4A8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</w:t>
                      </w:r>
                      <w:r w:rsidR="007C3C3F" w:rsidRPr="00CC4A8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Director:</w:t>
                      </w:r>
                      <w:r w:rsidR="00070CD6" w:rsidRPr="00CC4A8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914C3" w:rsidRPr="00CC4A8B" w:rsidRDefault="00C464AA" w:rsidP="00C464A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shd w:val="clear" w:color="auto" w:fill="FFFFFF"/>
                        </w:rPr>
                      </w:pPr>
                      <w:r w:rsidRPr="00CC4A8B">
                        <w:rPr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  <w:t xml:space="preserve">                       </w:t>
                      </w:r>
                      <w:r w:rsidR="00E07920" w:rsidRPr="00CC4A8B">
                        <w:rPr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  <w:t>Prof.</w:t>
                      </w:r>
                      <w:r w:rsidR="0026379A" w:rsidRPr="00CC4A8B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26379A" w:rsidRPr="00CC4A8B">
                        <w:rPr>
                          <w:rFonts w:ascii="Arial" w:hAnsi="Arial" w:cs="Arial"/>
                          <w:i/>
                          <w:color w:val="545454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:rsidR="007C3C3F" w:rsidRPr="00CC4A8B" w:rsidRDefault="00C464AA" w:rsidP="00C464A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C4A8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</w:t>
                      </w:r>
                      <w:r w:rsidR="007C3C3F" w:rsidRPr="00CC4A8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Nr………din……….</w:t>
                      </w:r>
                    </w:p>
                    <w:p w:rsidR="007C3C3F" w:rsidRPr="007C3C3F" w:rsidRDefault="007C3C3F" w:rsidP="007C3C3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4A8B">
        <w:rPr>
          <w:rFonts w:ascii="Times New Roman" w:hAnsi="Times New Roman" w:cs="Times New Roman"/>
          <w:noProof/>
          <w:sz w:val="28"/>
          <w:szCs w:val="28"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F5766C" wp14:editId="50CCE2A7">
                <wp:simplePos x="0" y="0"/>
                <wp:positionH relativeFrom="column">
                  <wp:posOffset>-819150</wp:posOffset>
                </wp:positionH>
                <wp:positionV relativeFrom="paragraph">
                  <wp:posOffset>-716280</wp:posOffset>
                </wp:positionV>
                <wp:extent cx="3564890" cy="1585595"/>
                <wp:effectExtent l="0" t="0" r="0" b="0"/>
                <wp:wrapNone/>
                <wp:docPr id="3" name="Casetă tex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4890" cy="1585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3527F" w:rsidRPr="00CC4A8B" w:rsidRDefault="0036795E" w:rsidP="00C464A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C4A8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Colegiul Tehnic </w:t>
                            </w:r>
                            <w:r w:rsidRPr="00CC4A8B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„Anghel Saligny”</w:t>
                            </w:r>
                            <w:r w:rsidRPr="00CC4A8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Baia Mare</w:t>
                            </w:r>
                          </w:p>
                          <w:p w:rsidR="00070CD6" w:rsidRPr="00CC4A8B" w:rsidRDefault="00070CD6" w:rsidP="00070CD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C4A8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3527F" w:rsidRPr="00CC4A8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Pr="00CC4A8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6795E" w:rsidRPr="00CC4A8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Director :</w:t>
                            </w:r>
                          </w:p>
                          <w:p w:rsidR="0036795E" w:rsidRPr="00CC4A8B" w:rsidRDefault="007C3C3F" w:rsidP="00070CD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C4A8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6795E" w:rsidRPr="00CC4A8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70CD6" w:rsidRPr="00CC4A8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 w:rsidR="0036795E" w:rsidRPr="00CC4A8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Prof. ing. </w:t>
                            </w:r>
                            <w:r w:rsidR="0036795E" w:rsidRPr="00CC4A8B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Neamţ Alina Tatiana</w:t>
                            </w:r>
                          </w:p>
                          <w:p w:rsidR="007C3C3F" w:rsidRPr="00CC4A8B" w:rsidRDefault="007C3C3F" w:rsidP="007C3C3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C4A8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Nr………din……….</w:t>
                            </w:r>
                          </w:p>
                          <w:p w:rsidR="007C3C3F" w:rsidRPr="00CC4A8B" w:rsidRDefault="007C3C3F" w:rsidP="007C3C3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tă text 3" o:spid="_x0000_s1027" type="#_x0000_t202" style="position:absolute;left:0;text-align:left;margin-left:-64.5pt;margin-top:-56.4pt;width:280.7pt;height:12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" fillcolor="window" stroked="f" strokeweight=".5pt">
                <v:textbox>
                  <w:txbxContent>
                    <w:p w:rsidR="00F3527F" w:rsidRPr="00CC4A8B" w:rsidRDefault="0036795E" w:rsidP="00C464A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C4A8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Colegiul Tehnic </w:t>
                      </w:r>
                      <w:r w:rsidRPr="00CC4A8B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„Anghel Saligny”</w:t>
                      </w:r>
                      <w:r w:rsidRPr="00CC4A8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Baia Mare</w:t>
                      </w:r>
                    </w:p>
                    <w:p w:rsidR="00070CD6" w:rsidRPr="00CC4A8B" w:rsidRDefault="00070CD6" w:rsidP="00070CD6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C4A8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F3527F" w:rsidRPr="00CC4A8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</w:t>
                      </w:r>
                      <w:r w:rsidRPr="00CC4A8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36795E" w:rsidRPr="00CC4A8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Director :</w:t>
                      </w:r>
                    </w:p>
                    <w:p w:rsidR="0036795E" w:rsidRPr="00CC4A8B" w:rsidRDefault="007C3C3F" w:rsidP="00070CD6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C4A8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36795E" w:rsidRPr="00CC4A8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070CD6" w:rsidRPr="00CC4A8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</w:t>
                      </w:r>
                      <w:r w:rsidR="0036795E" w:rsidRPr="00CC4A8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Prof. ing. </w:t>
                      </w:r>
                      <w:r w:rsidR="0036795E" w:rsidRPr="00CC4A8B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Neamţ Alina Tatiana</w:t>
                      </w:r>
                    </w:p>
                    <w:p w:rsidR="007C3C3F" w:rsidRPr="00CC4A8B" w:rsidRDefault="007C3C3F" w:rsidP="007C3C3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C4A8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Nr………din……….</w:t>
                      </w:r>
                    </w:p>
                    <w:p w:rsidR="007C3C3F" w:rsidRPr="00CC4A8B" w:rsidRDefault="007C3C3F" w:rsidP="007C3C3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3C3F">
        <w:rPr>
          <w:rFonts w:ascii="Times New Roman" w:hAnsi="Times New Roman" w:cs="Times New Roman"/>
          <w:noProof/>
          <w:sz w:val="28"/>
          <w:szCs w:val="28"/>
          <w:lang w:eastAsia="ro-RO"/>
        </w:rPr>
        <w:t xml:space="preserve"> </w:t>
      </w:r>
    </w:p>
    <w:p w:rsidR="007C3C3F" w:rsidRDefault="007C3C3F" w:rsidP="006F0141">
      <w:pPr>
        <w:rPr>
          <w:rFonts w:ascii="Times New Roman" w:hAnsi="Times New Roman" w:cs="Times New Roman"/>
          <w:b/>
          <w:sz w:val="32"/>
          <w:szCs w:val="32"/>
        </w:rPr>
      </w:pPr>
    </w:p>
    <w:p w:rsidR="00CC4A8B" w:rsidRDefault="00CC4A8B" w:rsidP="006F0141">
      <w:pPr>
        <w:rPr>
          <w:rFonts w:ascii="Times New Roman" w:hAnsi="Times New Roman" w:cs="Times New Roman"/>
          <w:b/>
          <w:sz w:val="32"/>
          <w:szCs w:val="32"/>
        </w:rPr>
      </w:pPr>
    </w:p>
    <w:p w:rsidR="00F3527F" w:rsidRPr="00CC4A8B" w:rsidRDefault="00F46F3B" w:rsidP="00CC4A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ACORD</w:t>
      </w:r>
      <w:r w:rsidR="00F3527F" w:rsidRPr="0036795E">
        <w:rPr>
          <w:rFonts w:ascii="Times New Roman" w:hAnsi="Times New Roman" w:cs="Times New Roman"/>
          <w:b/>
          <w:sz w:val="32"/>
          <w:szCs w:val="32"/>
        </w:rPr>
        <w:t xml:space="preserve"> DE PARTEN</w:t>
      </w:r>
      <w:r w:rsidR="0093719F">
        <w:rPr>
          <w:rFonts w:ascii="Times New Roman" w:hAnsi="Times New Roman" w:cs="Times New Roman"/>
          <w:b/>
          <w:sz w:val="32"/>
          <w:szCs w:val="32"/>
        </w:rPr>
        <w:t>E</w:t>
      </w:r>
      <w:r w:rsidR="00F3527F" w:rsidRPr="0036795E">
        <w:rPr>
          <w:rFonts w:ascii="Times New Roman" w:hAnsi="Times New Roman" w:cs="Times New Roman"/>
          <w:b/>
          <w:sz w:val="32"/>
          <w:szCs w:val="32"/>
        </w:rPr>
        <w:t>RIAT</w:t>
      </w:r>
    </w:p>
    <w:p w:rsidR="009105D1" w:rsidRPr="00852879" w:rsidRDefault="00F3527F" w:rsidP="00852879">
      <w:pPr>
        <w:pStyle w:val="Frspaiere"/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105D1">
        <w:rPr>
          <w:rFonts w:ascii="Times New Roman" w:hAnsi="Times New Roman" w:cs="Times New Roman"/>
          <w:sz w:val="24"/>
          <w:szCs w:val="24"/>
        </w:rPr>
        <w:t xml:space="preserve">Încheiat  </w:t>
      </w:r>
      <w:r w:rsidR="00852879">
        <w:rPr>
          <w:rFonts w:ascii="Times New Roman" w:hAnsi="Times New Roman" w:cs="Times New Roman"/>
          <w:sz w:val="24"/>
          <w:szCs w:val="24"/>
        </w:rPr>
        <w:t xml:space="preserve">cu ocazia realizării </w:t>
      </w:r>
      <w:r w:rsidR="00852879" w:rsidRPr="00852879">
        <w:rPr>
          <w:rFonts w:ascii="Times New Roman" w:hAnsi="Times New Roman" w:cs="Times New Roman"/>
          <w:i/>
          <w:sz w:val="24"/>
          <w:szCs w:val="24"/>
        </w:rPr>
        <w:t>C</w:t>
      </w:r>
      <w:r w:rsidR="009105D1" w:rsidRPr="00852879">
        <w:rPr>
          <w:rFonts w:ascii="Times New Roman" w:hAnsi="Times New Roman" w:cs="Times New Roman"/>
          <w:i/>
          <w:sz w:val="24"/>
          <w:szCs w:val="24"/>
        </w:rPr>
        <w:t>oncursului</w:t>
      </w:r>
      <w:r w:rsidR="009105D1">
        <w:rPr>
          <w:rFonts w:ascii="Times New Roman" w:hAnsi="Times New Roman" w:cs="Times New Roman"/>
          <w:sz w:val="24"/>
          <w:szCs w:val="24"/>
        </w:rPr>
        <w:t xml:space="preserve">  </w:t>
      </w:r>
      <w:r w:rsidR="009105D1" w:rsidRPr="009105D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o-RO"/>
        </w:rPr>
        <w:t>Regional de creații literare și plastice, referate științifice  și prezentări de bune practici</w:t>
      </w:r>
      <w:r w:rsidR="009105D1" w:rsidRPr="009105D1">
        <w:rPr>
          <w:rFonts w:ascii="Times New Roman" w:eastAsia="Times New Roman" w:hAnsi="Times New Roman" w:cs="Times New Roman"/>
          <w:bCs/>
          <w:iCs/>
          <w:sz w:val="24"/>
          <w:szCs w:val="24"/>
          <w:lang w:eastAsia="ro-RO"/>
        </w:rPr>
        <w:t xml:space="preserve">, </w:t>
      </w:r>
    </w:p>
    <w:p w:rsidR="009105D1" w:rsidRDefault="009105D1" w:rsidP="009105D1">
      <w:pPr>
        <w:pStyle w:val="Frspaiere"/>
        <w:spacing w:line="360" w:lineRule="auto"/>
        <w:ind w:firstLine="708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o-RO"/>
        </w:rPr>
      </w:pPr>
      <w:r w:rsidRPr="009105D1">
        <w:rPr>
          <w:rFonts w:ascii="Times New Roman" w:eastAsia="Times New Roman" w:hAnsi="Times New Roman" w:cs="Times New Roman"/>
          <w:bCs/>
          <w:iCs/>
          <w:sz w:val="24"/>
          <w:szCs w:val="24"/>
          <w:lang w:eastAsia="ro-RO"/>
        </w:rPr>
        <w:t>înscris în CAER 2017, la poziția numărul 40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o-RO"/>
        </w:rPr>
        <w:t>6,</w:t>
      </w:r>
    </w:p>
    <w:p w:rsidR="00852879" w:rsidRDefault="00852879" w:rsidP="009105D1">
      <w:pPr>
        <w:pStyle w:val="Frspaiere"/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o-RO"/>
        </w:rPr>
      </w:pPr>
    </w:p>
    <w:p w:rsidR="009105D1" w:rsidRPr="00852879" w:rsidRDefault="009105D1" w:rsidP="00852879">
      <w:pPr>
        <w:pStyle w:val="Frspaiere"/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105D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o-RO"/>
        </w:rPr>
        <w:t xml:space="preserve"> ”</w:t>
      </w:r>
      <w:r w:rsidRPr="009105D1">
        <w:rPr>
          <w:rFonts w:ascii="Times New Roman" w:hAnsi="Times New Roman" w:cs="Times New Roman"/>
          <w:b/>
          <w:i/>
          <w:sz w:val="24"/>
          <w:szCs w:val="24"/>
        </w:rPr>
        <w:t>ITINERAR LA CURTEA REGALĂ”,</w:t>
      </w:r>
    </w:p>
    <w:p w:rsidR="00F3527F" w:rsidRDefault="009105D1" w:rsidP="009105D1">
      <w:pPr>
        <w:pStyle w:val="Frspaiere"/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105D1">
        <w:rPr>
          <w:rFonts w:ascii="Times New Roman" w:hAnsi="Times New Roman" w:cs="Times New Roman"/>
          <w:sz w:val="24"/>
          <w:szCs w:val="24"/>
        </w:rPr>
        <w:t xml:space="preserve"> între următoarele Instituţii partenere</w:t>
      </w:r>
      <w:r w:rsidR="00F3527F" w:rsidRPr="009105D1">
        <w:rPr>
          <w:rFonts w:ascii="Times New Roman" w:hAnsi="Times New Roman" w:cs="Times New Roman"/>
          <w:sz w:val="24"/>
          <w:szCs w:val="24"/>
        </w:rPr>
        <w:t>:</w:t>
      </w:r>
    </w:p>
    <w:p w:rsidR="009105D1" w:rsidRPr="009105D1" w:rsidRDefault="009105D1" w:rsidP="009105D1">
      <w:pPr>
        <w:pStyle w:val="Frspaiere"/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3527F" w:rsidRPr="009105D1" w:rsidRDefault="00F3527F" w:rsidP="009105D1">
      <w:pPr>
        <w:pStyle w:val="Frspaiere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5D1">
        <w:rPr>
          <w:rFonts w:ascii="Times New Roman" w:hAnsi="Times New Roman" w:cs="Times New Roman"/>
          <w:b/>
          <w:i/>
          <w:sz w:val="24"/>
          <w:szCs w:val="24"/>
        </w:rPr>
        <w:t>Colegiul Tehnic „Anghel Saligny” Baia Mare</w:t>
      </w:r>
      <w:r w:rsidRPr="009105D1">
        <w:rPr>
          <w:rFonts w:ascii="Times New Roman" w:hAnsi="Times New Roman" w:cs="Times New Roman"/>
          <w:sz w:val="24"/>
          <w:szCs w:val="24"/>
        </w:rPr>
        <w:t xml:space="preserve">, Str. Progresului, nr. 43, reprezentat de doamna profesor inginer </w:t>
      </w:r>
      <w:r w:rsidRPr="009105D1">
        <w:rPr>
          <w:rFonts w:ascii="Times New Roman" w:hAnsi="Times New Roman" w:cs="Times New Roman"/>
          <w:b/>
          <w:i/>
          <w:sz w:val="24"/>
          <w:szCs w:val="24"/>
        </w:rPr>
        <w:t>Neamţ Alina Tatiana</w:t>
      </w:r>
      <w:r w:rsidR="00F46F3B" w:rsidRPr="009105D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F46F3B" w:rsidRPr="009105D1">
        <w:rPr>
          <w:rFonts w:ascii="Times New Roman" w:hAnsi="Times New Roman" w:cs="Times New Roman"/>
          <w:sz w:val="24"/>
          <w:szCs w:val="24"/>
        </w:rPr>
        <w:t>în calitate de director</w:t>
      </w:r>
      <w:r w:rsidR="009105D1">
        <w:rPr>
          <w:rFonts w:ascii="Times New Roman" w:hAnsi="Times New Roman" w:cs="Times New Roman"/>
          <w:sz w:val="24"/>
          <w:szCs w:val="24"/>
        </w:rPr>
        <w:t xml:space="preserve">, domnul profesor </w:t>
      </w:r>
      <w:proofErr w:type="spellStart"/>
      <w:r w:rsidR="009105D1" w:rsidRPr="00A8534F">
        <w:rPr>
          <w:rFonts w:ascii="Times New Roman" w:hAnsi="Times New Roman" w:cs="Times New Roman"/>
          <w:b/>
          <w:i/>
          <w:sz w:val="24"/>
          <w:szCs w:val="24"/>
        </w:rPr>
        <w:t>Bărcuteanu</w:t>
      </w:r>
      <w:proofErr w:type="spellEnd"/>
      <w:r w:rsidR="009105D1" w:rsidRPr="00A8534F">
        <w:rPr>
          <w:rFonts w:ascii="Times New Roman" w:hAnsi="Times New Roman" w:cs="Times New Roman"/>
          <w:b/>
          <w:i/>
          <w:sz w:val="24"/>
          <w:szCs w:val="24"/>
        </w:rPr>
        <w:t xml:space="preserve"> Marius</w:t>
      </w:r>
      <w:r w:rsidR="009105D1">
        <w:rPr>
          <w:rFonts w:ascii="Times New Roman" w:hAnsi="Times New Roman" w:cs="Times New Roman"/>
          <w:sz w:val="24"/>
          <w:szCs w:val="24"/>
        </w:rPr>
        <w:t xml:space="preserve">, în calitate de director adjunct </w:t>
      </w:r>
      <w:r w:rsidR="00F46F3B" w:rsidRPr="009105D1">
        <w:rPr>
          <w:rFonts w:ascii="Times New Roman" w:hAnsi="Times New Roman" w:cs="Times New Roman"/>
          <w:sz w:val="24"/>
          <w:szCs w:val="24"/>
        </w:rPr>
        <w:t xml:space="preserve"> și prof. Roman Nadia, prof. Both Aurelia, prof. Pop Raluca, bibl. Bârlea Maria</w:t>
      </w:r>
      <w:r w:rsidR="009105D1">
        <w:rPr>
          <w:rFonts w:ascii="Times New Roman" w:hAnsi="Times New Roman" w:cs="Times New Roman"/>
          <w:sz w:val="24"/>
          <w:szCs w:val="24"/>
        </w:rPr>
        <w:t xml:space="preserve">, coordonatori  ai </w:t>
      </w:r>
      <w:r w:rsidR="009105D1" w:rsidRPr="009105D1">
        <w:rPr>
          <w:rFonts w:ascii="Times New Roman" w:hAnsi="Times New Roman" w:cs="Times New Roman"/>
          <w:sz w:val="24"/>
          <w:szCs w:val="24"/>
        </w:rPr>
        <w:t>concursului</w:t>
      </w:r>
    </w:p>
    <w:p w:rsidR="00F3527F" w:rsidRPr="009105D1" w:rsidRDefault="00F3527F" w:rsidP="00F3527F">
      <w:pPr>
        <w:pStyle w:val="Frspaiere"/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105D1">
        <w:rPr>
          <w:rFonts w:ascii="Times New Roman" w:hAnsi="Times New Roman" w:cs="Times New Roman"/>
          <w:sz w:val="24"/>
          <w:szCs w:val="24"/>
        </w:rPr>
        <w:t>şi</w:t>
      </w:r>
    </w:p>
    <w:p w:rsidR="00F3527F" w:rsidRDefault="00A8534F" w:rsidP="00CC4A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34F">
        <w:rPr>
          <w:rFonts w:ascii="Times New Roman" w:hAnsi="Times New Roman" w:cs="Times New Roman"/>
          <w:sz w:val="24"/>
          <w:szCs w:val="24"/>
        </w:rPr>
        <w:t>Ș</w:t>
      </w:r>
      <w:r w:rsidR="000D66A7" w:rsidRPr="00A8534F">
        <w:rPr>
          <w:rFonts w:ascii="Times New Roman" w:hAnsi="Times New Roman" w:cs="Times New Roman"/>
          <w:sz w:val="24"/>
          <w:szCs w:val="24"/>
        </w:rPr>
        <w:t>coala</w:t>
      </w:r>
      <w:r w:rsidR="000D66A7" w:rsidRPr="009105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46F3B" w:rsidRPr="009105D1">
        <w:rPr>
          <w:rFonts w:ascii="Times New Roman" w:hAnsi="Times New Roman" w:cs="Times New Roman"/>
          <w:b/>
          <w:i/>
          <w:sz w:val="24"/>
          <w:szCs w:val="24"/>
        </w:rPr>
        <w:t>………………………….</w:t>
      </w:r>
      <w:r w:rsidR="006D4F21" w:rsidRPr="009105D1">
        <w:rPr>
          <w:rFonts w:ascii="Times New Roman" w:hAnsi="Times New Roman" w:cs="Times New Roman"/>
          <w:sz w:val="24"/>
          <w:szCs w:val="24"/>
        </w:rPr>
        <w:t xml:space="preserve">, reprezentat prin </w:t>
      </w:r>
      <w:r w:rsidR="0026379A" w:rsidRPr="009105D1">
        <w:rPr>
          <w:rFonts w:ascii="Times New Roman" w:hAnsi="Times New Roman" w:cs="Times New Roman"/>
          <w:sz w:val="24"/>
          <w:szCs w:val="24"/>
        </w:rPr>
        <w:t>domnul</w:t>
      </w:r>
      <w:r w:rsidR="00E07920" w:rsidRPr="009105D1">
        <w:rPr>
          <w:rFonts w:ascii="Times New Roman" w:hAnsi="Times New Roman" w:cs="Times New Roman"/>
          <w:sz w:val="24"/>
          <w:szCs w:val="24"/>
        </w:rPr>
        <w:t xml:space="preserve"> </w:t>
      </w:r>
      <w:r w:rsidR="006D4F21" w:rsidRPr="009105D1">
        <w:rPr>
          <w:rFonts w:ascii="Times New Roman" w:hAnsi="Times New Roman" w:cs="Times New Roman"/>
          <w:sz w:val="24"/>
          <w:szCs w:val="24"/>
        </w:rPr>
        <w:t xml:space="preserve"> director</w:t>
      </w:r>
      <w:r w:rsidR="00E07920" w:rsidRPr="009105D1">
        <w:rPr>
          <w:rFonts w:ascii="Times New Roman" w:hAnsi="Times New Roman" w:cs="Times New Roman"/>
          <w:sz w:val="24"/>
          <w:szCs w:val="24"/>
        </w:rPr>
        <w:t xml:space="preserve"> </w:t>
      </w:r>
      <w:r w:rsidR="00052942" w:rsidRPr="009105D1">
        <w:rPr>
          <w:rFonts w:ascii="Times New Roman" w:hAnsi="Times New Roman" w:cs="Times New Roman"/>
          <w:sz w:val="24"/>
          <w:szCs w:val="24"/>
        </w:rPr>
        <w:t xml:space="preserve"> </w:t>
      </w:r>
      <w:r w:rsidR="00F46F3B" w:rsidRPr="009105D1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…………………..</w:t>
      </w:r>
      <w:r w:rsidR="003A439C" w:rsidRPr="009105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6D4F21" w:rsidRPr="009105D1">
        <w:rPr>
          <w:rFonts w:ascii="Times New Roman" w:hAnsi="Times New Roman" w:cs="Times New Roman"/>
          <w:sz w:val="24"/>
          <w:szCs w:val="24"/>
        </w:rPr>
        <w:t xml:space="preserve"> </w:t>
      </w:r>
      <w:r w:rsidR="009105D1">
        <w:rPr>
          <w:rFonts w:ascii="Times New Roman" w:hAnsi="Times New Roman" w:cs="Times New Roman"/>
          <w:sz w:val="24"/>
          <w:szCs w:val="24"/>
        </w:rPr>
        <w:t>p</w:t>
      </w:r>
      <w:r w:rsidR="00F46F3B" w:rsidRPr="009105D1">
        <w:rPr>
          <w:rFonts w:ascii="Times New Roman" w:hAnsi="Times New Roman" w:cs="Times New Roman"/>
          <w:sz w:val="24"/>
          <w:szCs w:val="24"/>
        </w:rPr>
        <w:t>rofesorii</w:t>
      </w:r>
      <w:r w:rsidR="0052171A" w:rsidRPr="009105D1">
        <w:rPr>
          <w:rFonts w:ascii="Times New Roman" w:hAnsi="Times New Roman" w:cs="Times New Roman"/>
          <w:sz w:val="24"/>
          <w:szCs w:val="24"/>
        </w:rPr>
        <w:t>:</w:t>
      </w:r>
      <w:r w:rsidR="00F46F3B" w:rsidRPr="009105D1">
        <w:rPr>
          <w:rFonts w:ascii="Times New Roman" w:hAnsi="Times New Roman" w:cs="Times New Roman"/>
          <w:sz w:val="24"/>
          <w:szCs w:val="24"/>
        </w:rPr>
        <w:t>……………………………, în c</w:t>
      </w:r>
      <w:r>
        <w:rPr>
          <w:rFonts w:ascii="Times New Roman" w:hAnsi="Times New Roman" w:cs="Times New Roman"/>
          <w:sz w:val="24"/>
          <w:szCs w:val="24"/>
        </w:rPr>
        <w:t>a</w:t>
      </w:r>
      <w:r w:rsidR="00F46F3B" w:rsidRPr="009105D1">
        <w:rPr>
          <w:rFonts w:ascii="Times New Roman" w:hAnsi="Times New Roman" w:cs="Times New Roman"/>
          <w:sz w:val="24"/>
          <w:szCs w:val="24"/>
        </w:rPr>
        <w:t>litate de înd</w:t>
      </w:r>
      <w:r>
        <w:rPr>
          <w:rFonts w:ascii="Times New Roman" w:hAnsi="Times New Roman" w:cs="Times New Roman"/>
          <w:sz w:val="24"/>
          <w:szCs w:val="24"/>
        </w:rPr>
        <w:t>r</w:t>
      </w:r>
      <w:r w:rsidR="00F46F3B" w:rsidRPr="009105D1">
        <w:rPr>
          <w:rFonts w:ascii="Times New Roman" w:hAnsi="Times New Roman" w:cs="Times New Roman"/>
          <w:sz w:val="24"/>
          <w:szCs w:val="24"/>
        </w:rPr>
        <w:t>umători</w:t>
      </w:r>
      <w:r w:rsidR="009105D1">
        <w:rPr>
          <w:rFonts w:ascii="Times New Roman" w:hAnsi="Times New Roman" w:cs="Times New Roman"/>
          <w:sz w:val="24"/>
          <w:szCs w:val="24"/>
        </w:rPr>
        <w:t>/participanți  în cadrul concursului.</w:t>
      </w:r>
    </w:p>
    <w:p w:rsidR="00CC4A8B" w:rsidRPr="009F6E89" w:rsidRDefault="00CC4A8B" w:rsidP="00CC4A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527F" w:rsidRDefault="00CC4A8B" w:rsidP="00F3527F">
      <w:pPr>
        <w:pStyle w:val="Frspaiere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Obligațiile participanților</w:t>
      </w:r>
      <w:r w:rsidR="009105D1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CC4A8B" w:rsidRPr="00CC4A8B" w:rsidRDefault="009105D1" w:rsidP="00CC4A8B">
      <w:pPr>
        <w:pStyle w:val="Frspaiere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Să </w:t>
      </w:r>
      <w:r w:rsidR="00CC4A8B">
        <w:rPr>
          <w:rFonts w:ascii="Times New Roman" w:hAnsi="Times New Roman" w:cs="Times New Roman"/>
          <w:sz w:val="24"/>
          <w:szCs w:val="24"/>
        </w:rPr>
        <w:t>completeze fișele de înscriere;</w:t>
      </w:r>
    </w:p>
    <w:p w:rsidR="00CC4A8B" w:rsidRPr="00CC4A8B" w:rsidRDefault="00CC4A8B" w:rsidP="00CC4A8B">
      <w:pPr>
        <w:pStyle w:val="Frspaiere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Să trimită </w:t>
      </w:r>
      <w:r w:rsidR="00C246A9">
        <w:rPr>
          <w:rFonts w:ascii="Times New Roman" w:hAnsi="Times New Roman" w:cs="Times New Roman"/>
          <w:sz w:val="24"/>
          <w:szCs w:val="24"/>
        </w:rPr>
        <w:t>lucrările în perioada stabilită.</w:t>
      </w:r>
    </w:p>
    <w:p w:rsidR="00CC4A8B" w:rsidRDefault="00CC4A8B" w:rsidP="00CC4A8B">
      <w:pPr>
        <w:pStyle w:val="Frspaiere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Obligațiile organizatorilor:</w:t>
      </w:r>
    </w:p>
    <w:p w:rsidR="00CC4A8B" w:rsidRDefault="00CC4A8B" w:rsidP="00CC4A8B">
      <w:pPr>
        <w:pStyle w:val="Frspaiere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Să informeze clasamentul concursului;</w:t>
      </w:r>
    </w:p>
    <w:p w:rsidR="00CC4A8B" w:rsidRDefault="00CC4A8B" w:rsidP="00CC4A8B">
      <w:pPr>
        <w:pStyle w:val="Frspaiere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Să înmâneze la timp diplomele.</w:t>
      </w:r>
    </w:p>
    <w:p w:rsidR="00CC4A8B" w:rsidRDefault="00CC4A8B" w:rsidP="00CC4A8B"/>
    <w:p w:rsidR="00CC4A8B" w:rsidRPr="00CC4A8B" w:rsidRDefault="00CC4A8B" w:rsidP="00CC4A8B">
      <w:pPr>
        <w:ind w:firstLine="708"/>
        <w:rPr>
          <w:rFonts w:ascii="Times New Roman" w:hAnsi="Times New Roman" w:cs="Times New Roman"/>
          <w:b/>
        </w:rPr>
      </w:pPr>
      <w:r w:rsidRPr="00CC4A8B">
        <w:rPr>
          <w:rFonts w:ascii="Times New Roman" w:hAnsi="Times New Roman" w:cs="Times New Roman"/>
          <w:b/>
        </w:rPr>
        <w:t xml:space="preserve">                          Coordonator :                                                                      Partener:</w:t>
      </w:r>
    </w:p>
    <w:p w:rsidR="00CC4A8B" w:rsidRDefault="00CC4A8B" w:rsidP="00CC4A8B">
      <w:pPr>
        <w:ind w:firstLine="708"/>
        <w:rPr>
          <w:rFonts w:ascii="Times New Roman" w:hAnsi="Times New Roman" w:cs="Times New Roman"/>
        </w:rPr>
      </w:pPr>
      <w:r w:rsidRPr="00CC4A8B">
        <w:rPr>
          <w:rFonts w:ascii="Times New Roman" w:hAnsi="Times New Roman" w:cs="Times New Roman"/>
        </w:rPr>
        <w:t xml:space="preserve">Colegiul Tehnic Anghel Saligny Baia </w:t>
      </w:r>
      <w:r>
        <w:rPr>
          <w:rFonts w:ascii="Times New Roman" w:hAnsi="Times New Roman" w:cs="Times New Roman"/>
        </w:rPr>
        <w:t>Ma</w:t>
      </w:r>
      <w:r w:rsidRPr="00CC4A8B">
        <w:rPr>
          <w:rFonts w:ascii="Times New Roman" w:hAnsi="Times New Roman" w:cs="Times New Roman"/>
        </w:rPr>
        <w:t>re</w:t>
      </w:r>
      <w:r w:rsidR="00852879">
        <w:rPr>
          <w:rFonts w:ascii="Times New Roman" w:hAnsi="Times New Roman" w:cs="Times New Roman"/>
        </w:rPr>
        <w:t xml:space="preserve">                ………………………………………</w:t>
      </w:r>
    </w:p>
    <w:p w:rsidR="00CC4A8B" w:rsidRPr="00CC4A8B" w:rsidRDefault="00CC4A8B" w:rsidP="00CC4A8B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 prof. ing. Neamț Alina Tatiana</w:t>
      </w:r>
      <w:r w:rsidR="00852879">
        <w:rPr>
          <w:rFonts w:ascii="Times New Roman" w:hAnsi="Times New Roman" w:cs="Times New Roman"/>
        </w:rPr>
        <w:t xml:space="preserve">                      ……………………………………....</w:t>
      </w:r>
    </w:p>
    <w:sectPr w:rsidR="00CC4A8B" w:rsidRPr="00CC4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76DE5"/>
    <w:multiLevelType w:val="hybridMultilevel"/>
    <w:tmpl w:val="92486C88"/>
    <w:lvl w:ilvl="0" w:tplc="294EFD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FD35A3"/>
    <w:multiLevelType w:val="hybridMultilevel"/>
    <w:tmpl w:val="F2403070"/>
    <w:lvl w:ilvl="0" w:tplc="A8925A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17D35"/>
    <w:multiLevelType w:val="hybridMultilevel"/>
    <w:tmpl w:val="7862CF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22B53"/>
    <w:multiLevelType w:val="hybridMultilevel"/>
    <w:tmpl w:val="AF26BF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3A1C88"/>
    <w:multiLevelType w:val="hybridMultilevel"/>
    <w:tmpl w:val="8384C30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C7"/>
    <w:rsid w:val="00002A67"/>
    <w:rsid w:val="00051A76"/>
    <w:rsid w:val="00052942"/>
    <w:rsid w:val="00070CD6"/>
    <w:rsid w:val="000A0CA5"/>
    <w:rsid w:val="000D66A7"/>
    <w:rsid w:val="000F3EDF"/>
    <w:rsid w:val="00154564"/>
    <w:rsid w:val="001C37BC"/>
    <w:rsid w:val="001D112A"/>
    <w:rsid w:val="0026379A"/>
    <w:rsid w:val="00274287"/>
    <w:rsid w:val="002B60E8"/>
    <w:rsid w:val="00341C3B"/>
    <w:rsid w:val="00362FDB"/>
    <w:rsid w:val="0036795E"/>
    <w:rsid w:val="003824DD"/>
    <w:rsid w:val="003A439C"/>
    <w:rsid w:val="00413B2C"/>
    <w:rsid w:val="0052171A"/>
    <w:rsid w:val="00553A68"/>
    <w:rsid w:val="00572EE9"/>
    <w:rsid w:val="00595211"/>
    <w:rsid w:val="005F24E9"/>
    <w:rsid w:val="006600C7"/>
    <w:rsid w:val="006D4F21"/>
    <w:rsid w:val="006F0141"/>
    <w:rsid w:val="00724E92"/>
    <w:rsid w:val="007C3C3F"/>
    <w:rsid w:val="008509B3"/>
    <w:rsid w:val="00852879"/>
    <w:rsid w:val="00872657"/>
    <w:rsid w:val="00901E45"/>
    <w:rsid w:val="009105D1"/>
    <w:rsid w:val="009315D3"/>
    <w:rsid w:val="0093719F"/>
    <w:rsid w:val="00946FA9"/>
    <w:rsid w:val="0096752C"/>
    <w:rsid w:val="00A8534F"/>
    <w:rsid w:val="00B57413"/>
    <w:rsid w:val="00B852A8"/>
    <w:rsid w:val="00BD201D"/>
    <w:rsid w:val="00C16429"/>
    <w:rsid w:val="00C23F95"/>
    <w:rsid w:val="00C246A9"/>
    <w:rsid w:val="00C464AA"/>
    <w:rsid w:val="00CC4A8B"/>
    <w:rsid w:val="00CD1A01"/>
    <w:rsid w:val="00D914C3"/>
    <w:rsid w:val="00DC5C59"/>
    <w:rsid w:val="00DD3F8C"/>
    <w:rsid w:val="00E07920"/>
    <w:rsid w:val="00E16042"/>
    <w:rsid w:val="00E77C89"/>
    <w:rsid w:val="00F07ED5"/>
    <w:rsid w:val="00F3527F"/>
    <w:rsid w:val="00F46F3B"/>
    <w:rsid w:val="00F5373D"/>
    <w:rsid w:val="00FE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C3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D1A01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36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6795E"/>
    <w:rPr>
      <w:rFonts w:ascii="Tahoma" w:hAnsi="Tahoma" w:cs="Tahoma"/>
      <w:sz w:val="16"/>
      <w:szCs w:val="16"/>
    </w:rPr>
  </w:style>
  <w:style w:type="paragraph" w:styleId="Frspaiere">
    <w:name w:val="No Spacing"/>
    <w:uiPriority w:val="1"/>
    <w:qFormat/>
    <w:rsid w:val="00F352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C3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D1A01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36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6795E"/>
    <w:rPr>
      <w:rFonts w:ascii="Tahoma" w:hAnsi="Tahoma" w:cs="Tahoma"/>
      <w:sz w:val="16"/>
      <w:szCs w:val="16"/>
    </w:rPr>
  </w:style>
  <w:style w:type="paragraph" w:styleId="Frspaiere">
    <w:name w:val="No Spacing"/>
    <w:uiPriority w:val="1"/>
    <w:qFormat/>
    <w:rsid w:val="00F352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CDI8</dc:creator>
  <cp:lastModifiedBy>alina</cp:lastModifiedBy>
  <cp:revision>5</cp:revision>
  <dcterms:created xsi:type="dcterms:W3CDTF">2017-05-10T10:12:00Z</dcterms:created>
  <dcterms:modified xsi:type="dcterms:W3CDTF">2017-05-11T06:33:00Z</dcterms:modified>
</cp:coreProperties>
</file>